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27" w:rsidRDefault="00E87773" w:rsidP="00E87773">
      <w:pPr>
        <w:rPr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695325" cy="695325"/>
            <wp:effectExtent l="0" t="0" r="9525" b="9525"/>
            <wp:docPr id="1" name="Obraz 1" descr="Logo LRS —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RS — k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73" w:rsidRDefault="00003FAB" w:rsidP="00E87773">
      <w:r w:rsidRPr="00A47C27">
        <w:rPr>
          <w:sz w:val="20"/>
          <w:szCs w:val="20"/>
        </w:rPr>
        <w:t>LRS.01.08</w:t>
      </w:r>
      <w:r w:rsidR="00E87773" w:rsidRPr="00A47C27">
        <w:rPr>
          <w:sz w:val="20"/>
          <w:szCs w:val="20"/>
        </w:rPr>
        <w:t>.2019</w:t>
      </w:r>
    </w:p>
    <w:p w:rsidR="00A47C27" w:rsidRPr="00A47C27" w:rsidRDefault="00A47C27" w:rsidP="00E87773"/>
    <w:p w:rsidR="00E87773" w:rsidRDefault="00003FAB" w:rsidP="00E877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Protokół Nr/08</w:t>
      </w:r>
      <w:r w:rsidR="00E87773">
        <w:rPr>
          <w:rFonts w:ascii="Times New Roman" w:hAnsi="Times New Roman" w:cs="Times New Roman"/>
          <w:b/>
          <w:sz w:val="40"/>
          <w:szCs w:val="40"/>
        </w:rPr>
        <w:t>/2019</w:t>
      </w:r>
    </w:p>
    <w:p w:rsidR="00E87773" w:rsidRDefault="00E87773" w:rsidP="00E87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zebrania Lesznowolskiej Rady Seniorów </w:t>
      </w:r>
    </w:p>
    <w:p w:rsidR="00E87773" w:rsidRDefault="00003FAB" w:rsidP="00E87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 dniu 12 września</w:t>
      </w:r>
      <w:r w:rsidR="00E87773">
        <w:rPr>
          <w:rFonts w:ascii="Times New Roman" w:hAnsi="Times New Roman" w:cs="Times New Roman"/>
          <w:b/>
          <w:sz w:val="36"/>
          <w:szCs w:val="36"/>
        </w:rPr>
        <w:t xml:space="preserve"> 2019 roku.</w:t>
      </w:r>
    </w:p>
    <w:p w:rsidR="00E87773" w:rsidRDefault="00E87773" w:rsidP="00E8777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87773" w:rsidRDefault="00E87773" w:rsidP="00E877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  obrad posiedzenia Lesznowolskiej Rady Seniorów.</w:t>
      </w:r>
    </w:p>
    <w:p w:rsidR="00003FAB" w:rsidRDefault="00E87773" w:rsidP="00E8777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Przewodnicząca LRS St. Kondracka przywitała </w:t>
      </w:r>
      <w:r w:rsidR="00003FAB">
        <w:rPr>
          <w:rFonts w:ascii="Times New Roman" w:hAnsi="Times New Roman" w:cs="Times New Roman"/>
          <w:sz w:val="24"/>
          <w:szCs w:val="24"/>
        </w:rPr>
        <w:t xml:space="preserve">Pana K. Kasprzyckiego z Fundacji </w:t>
      </w:r>
    </w:p>
    <w:p w:rsidR="00E87773" w:rsidRDefault="00003FAB" w:rsidP="00E8777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ZACZYN, Pana Grzegorza Kwiatkowskiego oraz  wszystkich zebranych.</w:t>
      </w:r>
    </w:p>
    <w:p w:rsidR="00E87773" w:rsidRDefault="00E87773" w:rsidP="00E8777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F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7773" w:rsidRDefault="00E87773" w:rsidP="00E877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Przedstawienie porządku obrad i stwierdzenie quorum niezbędnego do podejmowania decyzji.</w:t>
      </w:r>
    </w:p>
    <w:p w:rsidR="00003FAB" w:rsidRDefault="00E87773" w:rsidP="00003F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Przewodnicząca LRS St. Kondracka </w:t>
      </w:r>
      <w:r w:rsidR="00003FAB">
        <w:rPr>
          <w:rFonts w:ascii="Times New Roman" w:hAnsi="Times New Roman" w:cs="Times New Roman"/>
          <w:sz w:val="24"/>
          <w:szCs w:val="24"/>
        </w:rPr>
        <w:t>stwierdziła quorum niezbędne do podejmowania</w:t>
      </w:r>
    </w:p>
    <w:p w:rsidR="00003FAB" w:rsidRDefault="00003FAB" w:rsidP="00003F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decyzji </w:t>
      </w:r>
      <w:r w:rsidRPr="00003FAB">
        <w:rPr>
          <w:rFonts w:ascii="Times New Roman" w:hAnsi="Times New Roman" w:cs="Times New Roman"/>
          <w:i/>
        </w:rPr>
        <w:t>(lista obecności stanowi zał. Nr 1 do protokołu)</w:t>
      </w:r>
      <w:r>
        <w:rPr>
          <w:rFonts w:ascii="Times New Roman" w:hAnsi="Times New Roman" w:cs="Times New Roman"/>
          <w:sz w:val="24"/>
          <w:szCs w:val="24"/>
        </w:rPr>
        <w:t xml:space="preserve"> oraz  </w:t>
      </w:r>
      <w:r w:rsidR="00E87773">
        <w:rPr>
          <w:rFonts w:ascii="Times New Roman" w:hAnsi="Times New Roman" w:cs="Times New Roman"/>
          <w:sz w:val="24"/>
          <w:szCs w:val="24"/>
        </w:rPr>
        <w:t>przedstawiła proponowany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773" w:rsidRPr="00003FAB" w:rsidRDefault="00003FAB" w:rsidP="00003F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7773" w:rsidRPr="00003FAB">
        <w:rPr>
          <w:rFonts w:ascii="Times New Roman" w:hAnsi="Times New Roman" w:cs="Times New Roman"/>
          <w:sz w:val="24"/>
          <w:szCs w:val="24"/>
        </w:rPr>
        <w:t>porządek</w:t>
      </w:r>
      <w:r w:rsidRPr="00003FAB">
        <w:rPr>
          <w:rFonts w:ascii="Times New Roman" w:hAnsi="Times New Roman" w:cs="Times New Roman"/>
          <w:sz w:val="24"/>
          <w:szCs w:val="24"/>
        </w:rPr>
        <w:t xml:space="preserve">  posiedzenia.</w:t>
      </w:r>
      <w:r w:rsidR="00E87773" w:rsidRPr="00003FAB">
        <w:rPr>
          <w:rFonts w:ascii="Times New Roman" w:hAnsi="Times New Roman" w:cs="Times New Roman"/>
          <w:sz w:val="24"/>
          <w:szCs w:val="24"/>
        </w:rPr>
        <w:t xml:space="preserve"> </w:t>
      </w:r>
      <w:r w:rsidR="00E87773" w:rsidRPr="00003FAB">
        <w:rPr>
          <w:rFonts w:ascii="Times New Roman" w:hAnsi="Times New Roman" w:cs="Times New Roman"/>
          <w:i/>
        </w:rPr>
        <w:t>( porządek obrad stanowi zał. nr 1 do protokołu</w:t>
      </w:r>
      <w:r w:rsidR="00E87773" w:rsidRPr="00003FAB">
        <w:rPr>
          <w:rFonts w:ascii="Times New Roman" w:hAnsi="Times New Roman" w:cs="Times New Roman"/>
          <w:sz w:val="24"/>
          <w:szCs w:val="24"/>
        </w:rPr>
        <w:t xml:space="preserve">).  </w:t>
      </w:r>
      <w:r w:rsidR="00E87773" w:rsidRPr="00003FAB">
        <w:rPr>
          <w:rFonts w:ascii="Times New Roman" w:hAnsi="Times New Roman" w:cs="Times New Roman"/>
          <w:i/>
        </w:rPr>
        <w:t xml:space="preserve">    </w:t>
      </w:r>
    </w:p>
    <w:p w:rsidR="00E87773" w:rsidRDefault="00E87773" w:rsidP="00E8777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2/ Głosami : z – 14 , P- 0 w – 0  Lesznowolska Rada Seniorów  przyjęła</w:t>
      </w:r>
    </w:p>
    <w:p w:rsidR="00E87773" w:rsidRDefault="00E87773" w:rsidP="00E8777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propono</w:t>
      </w:r>
      <w:r w:rsidR="00003FAB">
        <w:rPr>
          <w:rFonts w:ascii="Times New Roman" w:hAnsi="Times New Roman" w:cs="Times New Roman"/>
          <w:b/>
          <w:sz w:val="24"/>
          <w:szCs w:val="24"/>
        </w:rPr>
        <w:t>wany porządek obrad posiedzenia.</w:t>
      </w:r>
    </w:p>
    <w:p w:rsidR="00003FAB" w:rsidRDefault="00003FAB" w:rsidP="00E8777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FAB" w:rsidRDefault="00003FAB" w:rsidP="00003F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Warsztaty szkoleniowe z ramienia Fundacji ZACZYN.</w:t>
      </w:r>
    </w:p>
    <w:p w:rsidR="00003FAB" w:rsidRDefault="00003FAB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011B2D">
        <w:rPr>
          <w:rFonts w:ascii="Times New Roman" w:hAnsi="Times New Roman" w:cs="Times New Roman"/>
          <w:sz w:val="24"/>
          <w:szCs w:val="24"/>
        </w:rPr>
        <w:t xml:space="preserve">Przedstawiciel Fundacji ZACZYN Pan Krzysztof Kasprzycki </w:t>
      </w:r>
    </w:p>
    <w:p w:rsidR="00011B2D" w:rsidRDefault="00011B2D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przeprowadził warsztaty z udziałem Seniorów z Rady pt. „Skuteczna współpraca</w:t>
      </w:r>
    </w:p>
    <w:p w:rsidR="00011B2D" w:rsidRDefault="00011B2D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Rady Seniorów z władzami samorządowymi”.  Wszyscy Państwo Radni aktywnie </w:t>
      </w:r>
    </w:p>
    <w:p w:rsidR="00011B2D" w:rsidRDefault="00011B2D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uczestniczyli w warsztatach a były one przeprowadzone profesjonalnie i dotyczyły :</w:t>
      </w:r>
    </w:p>
    <w:p w:rsidR="00011B2D" w:rsidRDefault="00011B2D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planu pracy i celów Rady,</w:t>
      </w:r>
    </w:p>
    <w:p w:rsidR="00011B2D" w:rsidRDefault="00011B2D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kompetencji samorządu,</w:t>
      </w:r>
    </w:p>
    <w:p w:rsidR="00011B2D" w:rsidRDefault="00011B2D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możliwości kontaktu z władzami samorządowymi,</w:t>
      </w:r>
    </w:p>
    <w:p w:rsidR="00011B2D" w:rsidRDefault="00011B2D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znaczenia komunikacji z lokalnymi mediami,</w:t>
      </w:r>
    </w:p>
    <w:p w:rsidR="00011B2D" w:rsidRDefault="00011B2D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zadań opiekuna Rady.</w:t>
      </w:r>
    </w:p>
    <w:p w:rsidR="001B60B8" w:rsidRDefault="001B60B8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2/ Dyskusja : W dyskusji głos zabrali wszyscy Państwo Radni.</w:t>
      </w:r>
    </w:p>
    <w:p w:rsidR="001B60B8" w:rsidRDefault="001B60B8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B60B8" w:rsidRDefault="001B60B8" w:rsidP="001B60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0B8">
        <w:rPr>
          <w:rFonts w:ascii="Times New Roman" w:hAnsi="Times New Roman" w:cs="Times New Roman"/>
          <w:b/>
          <w:sz w:val="24"/>
          <w:szCs w:val="24"/>
        </w:rPr>
        <w:t xml:space="preserve">Przyjęcie Protokołu Nr 7/LRS/2019 z dnia 30.07.2019r. </w:t>
      </w:r>
    </w:p>
    <w:p w:rsidR="00134D29" w:rsidRDefault="00A47C27" w:rsidP="002973E5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Sprawę przedstawiła Przewodnicząca LRS St. Kondracka </w:t>
      </w:r>
      <w:r w:rsidR="00134D29">
        <w:rPr>
          <w:rFonts w:ascii="Times New Roman" w:hAnsi="Times New Roman" w:cs="Times New Roman"/>
          <w:sz w:val="24"/>
          <w:szCs w:val="24"/>
        </w:rPr>
        <w:t>i zaproponowała dyskusję,</w:t>
      </w:r>
    </w:p>
    <w:p w:rsidR="002973E5" w:rsidRDefault="00134D29" w:rsidP="002973E5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jednakże żaden z Państwa Radnych dyskusji nie podjął.</w:t>
      </w:r>
    </w:p>
    <w:p w:rsidR="00134D29" w:rsidRPr="00134D29" w:rsidRDefault="00134D29" w:rsidP="002973E5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D29">
        <w:rPr>
          <w:rFonts w:ascii="Times New Roman" w:hAnsi="Times New Roman" w:cs="Times New Roman"/>
          <w:b/>
          <w:sz w:val="24"/>
          <w:szCs w:val="24"/>
        </w:rPr>
        <w:t xml:space="preserve">2/ Głosami : z – 12, p – 0 , w – 0 LRS przyjęła Protokół Nr 7/LRS/2019 </w:t>
      </w:r>
    </w:p>
    <w:p w:rsidR="00134D29" w:rsidRPr="00134D29" w:rsidRDefault="00134D29" w:rsidP="002973E5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D29">
        <w:rPr>
          <w:rFonts w:ascii="Times New Roman" w:hAnsi="Times New Roman" w:cs="Times New Roman"/>
          <w:b/>
          <w:sz w:val="24"/>
          <w:szCs w:val="24"/>
        </w:rPr>
        <w:t xml:space="preserve">    z dnia 30.07.2019r.</w:t>
      </w:r>
    </w:p>
    <w:p w:rsidR="00134D29" w:rsidRDefault="00134D29" w:rsidP="002973E5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D2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6F85" w:rsidRDefault="002A6F85" w:rsidP="002973E5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6EB" w:rsidRPr="00134D29" w:rsidRDefault="004536EB" w:rsidP="002973E5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D29" w:rsidRDefault="00D246EB" w:rsidP="00D246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EB">
        <w:rPr>
          <w:rFonts w:ascii="Times New Roman" w:hAnsi="Times New Roman" w:cs="Times New Roman"/>
          <w:b/>
          <w:sz w:val="24"/>
          <w:szCs w:val="24"/>
        </w:rPr>
        <w:lastRenderedPageBreak/>
        <w:t>Sprawy różne.</w:t>
      </w:r>
    </w:p>
    <w:p w:rsidR="00D246EB" w:rsidRDefault="00D246EB" w:rsidP="00D246EB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246EB">
        <w:rPr>
          <w:rFonts w:ascii="Times New Roman" w:hAnsi="Times New Roman" w:cs="Times New Roman"/>
          <w:sz w:val="24"/>
          <w:szCs w:val="24"/>
        </w:rPr>
        <w:t xml:space="preserve">Przewodnicząca LRS </w:t>
      </w:r>
      <w:r>
        <w:rPr>
          <w:rFonts w:ascii="Times New Roman" w:hAnsi="Times New Roman" w:cs="Times New Roman"/>
          <w:sz w:val="24"/>
          <w:szCs w:val="24"/>
        </w:rPr>
        <w:t>Kondracka poinformowała członków Rady o swoim</w:t>
      </w:r>
    </w:p>
    <w:p w:rsidR="00D246EB" w:rsidRDefault="00D246EB" w:rsidP="00D246EB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uczestnictwie w okresie między posiedzeniami w organizowanej przez Panią Dyrektor</w:t>
      </w:r>
    </w:p>
    <w:p w:rsidR="00D246EB" w:rsidRDefault="00D246EB" w:rsidP="00D246EB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GOK Jolantę Sobolewską</w:t>
      </w:r>
      <w:r w:rsidR="001E2CDE">
        <w:rPr>
          <w:rFonts w:ascii="Times New Roman" w:hAnsi="Times New Roman" w:cs="Times New Roman"/>
          <w:sz w:val="24"/>
          <w:szCs w:val="24"/>
        </w:rPr>
        <w:t xml:space="preserve"> wystawie obrazów </w:t>
      </w:r>
      <w:r>
        <w:rPr>
          <w:rFonts w:ascii="Times New Roman" w:hAnsi="Times New Roman" w:cs="Times New Roman"/>
          <w:sz w:val="24"/>
          <w:szCs w:val="24"/>
        </w:rPr>
        <w:t xml:space="preserve"> jej twórczości pt. „Malowane baśnie </w:t>
      </w:r>
    </w:p>
    <w:p w:rsidR="00D246EB" w:rsidRPr="00D246EB" w:rsidRDefault="00D246EB" w:rsidP="00D246EB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sny” w Kozienickim Domu Kultury. </w:t>
      </w:r>
    </w:p>
    <w:p w:rsidR="00B94D99" w:rsidRDefault="00D246EB" w:rsidP="00D246E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Przewodnicząca St. Kondracka </w:t>
      </w:r>
      <w:r w:rsidR="00B94D99">
        <w:rPr>
          <w:rFonts w:ascii="Times New Roman" w:hAnsi="Times New Roman" w:cs="Times New Roman"/>
          <w:sz w:val="24"/>
          <w:szCs w:val="24"/>
        </w:rPr>
        <w:t>przedstawiła swoje propozycje, które zamierza</w:t>
      </w:r>
    </w:p>
    <w:p w:rsidR="00D246EB" w:rsidRDefault="00B94D99" w:rsidP="00D246E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przedstawić Wójtowi Gminy do planowanego na 2020 rok budżetu.</w:t>
      </w:r>
    </w:p>
    <w:p w:rsidR="00B94D99" w:rsidRDefault="00B94D99" w:rsidP="00B94D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 w roku 2020 zorganizować trzy szkolenia dla członków Rady Seniorów.</w:t>
      </w:r>
    </w:p>
    <w:p w:rsidR="00B94D99" w:rsidRDefault="00B94D99" w:rsidP="00B94D99">
      <w:pPr>
        <w:pStyle w:val="Akapitzlist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szkolenia, które poprowadzi przedstawiciel Fundacji ZACZYN.</w:t>
      </w:r>
    </w:p>
    <w:p w:rsidR="00B94D99" w:rsidRDefault="00B94D99" w:rsidP="00B94D99">
      <w:pPr>
        <w:pStyle w:val="Akapitzlist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uczestnictwo w Mazowieckim Konwencie Rad Seniorów, który w 2020 roku</w:t>
      </w:r>
    </w:p>
    <w:p w:rsidR="00B94D99" w:rsidRDefault="00B94D99" w:rsidP="00B94D99">
      <w:pPr>
        <w:pStyle w:val="Akapitzlist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odbędzie się w Pruszkowie.</w:t>
      </w:r>
    </w:p>
    <w:p w:rsidR="00B94D99" w:rsidRDefault="00B94D99" w:rsidP="00B94D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szkoleń i autobusu na wyjazd na Konwent do Pruszkowa sfinansuje Gmina Lesznowola.</w:t>
      </w:r>
    </w:p>
    <w:p w:rsidR="00B94D99" w:rsidRDefault="00B94D99" w:rsidP="00B94D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LRS St. Kondracka  proponuje zorganizowanie wyjazdowego – dwudniowego posiedzenia Rady – koszt ok. 9 tys. zł. </w:t>
      </w:r>
    </w:p>
    <w:p w:rsidR="001E2CDE" w:rsidRDefault="00B94D99" w:rsidP="00B94D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 wyasygnowanie na artykuły biurowe, „rolę”</w:t>
      </w:r>
      <w:r w:rsidR="001E2CDE">
        <w:rPr>
          <w:rFonts w:ascii="Times New Roman" w:hAnsi="Times New Roman" w:cs="Times New Roman"/>
          <w:sz w:val="24"/>
          <w:szCs w:val="24"/>
        </w:rPr>
        <w:t xml:space="preserve"> i inne</w:t>
      </w:r>
      <w:r>
        <w:rPr>
          <w:rFonts w:ascii="Times New Roman" w:hAnsi="Times New Roman" w:cs="Times New Roman"/>
          <w:sz w:val="24"/>
          <w:szCs w:val="24"/>
        </w:rPr>
        <w:t xml:space="preserve"> gadżety kwotę –</w:t>
      </w:r>
    </w:p>
    <w:p w:rsidR="00B94D99" w:rsidRDefault="00B94D99" w:rsidP="001E2CDE">
      <w:pPr>
        <w:pStyle w:val="Akapitzlist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tys. zł. </w:t>
      </w:r>
    </w:p>
    <w:p w:rsidR="00B94D99" w:rsidRDefault="007805B6" w:rsidP="00B94D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pilotażowo 50 szt.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opasek celem rozdania najbardziej potrzebującym seniorom z terenu Gminy Lesznowola – koszty zakupu opasek poniesie Gmina Lesznowola.</w:t>
      </w:r>
    </w:p>
    <w:p w:rsidR="004B55EC" w:rsidRDefault="007805B6" w:rsidP="00B94D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4B55EC">
        <w:rPr>
          <w:rFonts w:ascii="Times New Roman" w:hAnsi="Times New Roman" w:cs="Times New Roman"/>
          <w:sz w:val="24"/>
          <w:szCs w:val="24"/>
        </w:rPr>
        <w:t xml:space="preserve">prezentacji kostiumów geriatrycznych . Trzy prezentacje </w:t>
      </w:r>
    </w:p>
    <w:p w:rsidR="007805B6" w:rsidRDefault="004B55EC" w:rsidP="004B55EC">
      <w:pPr>
        <w:pStyle w:val="Akapitzlist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tj. kwota ok. 1 200 zł. Przewodnicząca proponuje przeprowadzenie tej prezentacji </w:t>
      </w:r>
    </w:p>
    <w:p w:rsidR="004B55EC" w:rsidRPr="004B55EC" w:rsidRDefault="004B55EC" w:rsidP="004B55EC">
      <w:pPr>
        <w:pStyle w:val="Akapitzlist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grupie młodzieży aby unaocznić młodemu Pokoleniu z jakim „obciążeniem” </w:t>
      </w:r>
      <w:r w:rsidR="001E2CDE">
        <w:rPr>
          <w:rFonts w:ascii="Times New Roman" w:hAnsi="Times New Roman" w:cs="Times New Roman"/>
          <w:sz w:val="24"/>
          <w:szCs w:val="24"/>
        </w:rPr>
        <w:t>muszą zmagać się Seniorzy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5B6" w:rsidRDefault="004B55EC" w:rsidP="00B94D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St. Kondracka proponuje opracowanie wytycznych do koncepcji </w:t>
      </w:r>
    </w:p>
    <w:p w:rsidR="00B94D99" w:rsidRPr="005D5D19" w:rsidRDefault="004B55EC" w:rsidP="005D5D19">
      <w:pPr>
        <w:pStyle w:val="Akapitzlist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Wybudowania Domu Aktywności Seniora. Ze wstępnych rozmów z Panią Wójt M. J. Batycka –Wąsik wynika, że dopiero w lutym przyszłego roku będzie można mówić o zarezerwowaniu działki pod tę inwestycję. </w:t>
      </w:r>
    </w:p>
    <w:p w:rsidR="004B55EC" w:rsidRDefault="004B55EC" w:rsidP="005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55E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Przewodnicząca poinformowała, że zamyka listę chętnych na szkolenie prowadzone</w:t>
      </w:r>
    </w:p>
    <w:p w:rsidR="00B94D99" w:rsidRPr="004B55EC" w:rsidRDefault="004B55EC" w:rsidP="005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Przez  Fundację ZACZYN</w:t>
      </w:r>
      <w:r w:rsidR="005D5D19">
        <w:rPr>
          <w:rFonts w:ascii="Times New Roman" w:hAnsi="Times New Roman" w:cs="Times New Roman"/>
          <w:sz w:val="24"/>
          <w:szCs w:val="24"/>
        </w:rPr>
        <w:t xml:space="preserve">. Szkolenie odbędzie się 28 – 29 października 2019 r. </w:t>
      </w:r>
    </w:p>
    <w:p w:rsidR="005D5D19" w:rsidRDefault="005D5D19" w:rsidP="005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5D19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Prze</w:t>
      </w:r>
      <w:r w:rsidR="002D19BC">
        <w:rPr>
          <w:rFonts w:ascii="Times New Roman" w:hAnsi="Times New Roman" w:cs="Times New Roman"/>
          <w:sz w:val="24"/>
          <w:szCs w:val="24"/>
        </w:rPr>
        <w:t>wodnicząca</w:t>
      </w:r>
      <w:r>
        <w:rPr>
          <w:rFonts w:ascii="Times New Roman" w:hAnsi="Times New Roman" w:cs="Times New Roman"/>
          <w:sz w:val="24"/>
          <w:szCs w:val="24"/>
        </w:rPr>
        <w:t xml:space="preserve"> St. Kondracka </w:t>
      </w:r>
      <w:r w:rsidR="002A6F85">
        <w:rPr>
          <w:rFonts w:ascii="Times New Roman" w:hAnsi="Times New Roman" w:cs="Times New Roman"/>
          <w:sz w:val="24"/>
          <w:szCs w:val="24"/>
        </w:rPr>
        <w:t xml:space="preserve">poinformowała o otrzymaniu </w:t>
      </w:r>
      <w:r w:rsidR="002D1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kwoty 2 500,- zł. na</w:t>
      </w:r>
    </w:p>
    <w:p w:rsidR="002A6F85" w:rsidRDefault="005D5D19" w:rsidP="005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zorganizowanie pikniku dla Seniorów z  Gminy L</w:t>
      </w:r>
      <w:r w:rsidR="002A6F85">
        <w:rPr>
          <w:rFonts w:ascii="Times New Roman" w:hAnsi="Times New Roman" w:cs="Times New Roman"/>
          <w:sz w:val="24"/>
          <w:szCs w:val="24"/>
        </w:rPr>
        <w:t>esznowola i zaproponowała dyskusję</w:t>
      </w:r>
    </w:p>
    <w:p w:rsidR="00011B2D" w:rsidRDefault="002A6F85" w:rsidP="005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nad zorganizowaniem tego pikniku.</w:t>
      </w:r>
    </w:p>
    <w:p w:rsidR="001E2CDE" w:rsidRPr="001E2CDE" w:rsidRDefault="002A6F85" w:rsidP="001E2C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CDE">
        <w:rPr>
          <w:rFonts w:ascii="Times New Roman" w:hAnsi="Times New Roman" w:cs="Times New Roman"/>
          <w:sz w:val="24"/>
          <w:szCs w:val="24"/>
        </w:rPr>
        <w:t xml:space="preserve">Dyskusja – wszyscy obecni Państwo Radni. Nie ustalono terminu </w:t>
      </w:r>
      <w:r w:rsidR="001E2CDE" w:rsidRPr="001E2CDE">
        <w:rPr>
          <w:rFonts w:ascii="Times New Roman" w:hAnsi="Times New Roman" w:cs="Times New Roman"/>
          <w:sz w:val="24"/>
          <w:szCs w:val="24"/>
        </w:rPr>
        <w:t xml:space="preserve">pikniku </w:t>
      </w:r>
    </w:p>
    <w:p w:rsidR="001E2CDE" w:rsidRDefault="002A6F85" w:rsidP="001E2CD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E2CDE">
        <w:rPr>
          <w:rFonts w:ascii="Times New Roman" w:hAnsi="Times New Roman" w:cs="Times New Roman"/>
          <w:sz w:val="24"/>
          <w:szCs w:val="24"/>
        </w:rPr>
        <w:t xml:space="preserve">ale </w:t>
      </w:r>
      <w:r w:rsidR="001E2CDE">
        <w:rPr>
          <w:rFonts w:ascii="Times New Roman" w:hAnsi="Times New Roman" w:cs="Times New Roman"/>
          <w:sz w:val="24"/>
          <w:szCs w:val="24"/>
        </w:rPr>
        <w:t xml:space="preserve">proponowano koniec października i </w:t>
      </w:r>
      <w:r w:rsidRPr="001E2CDE">
        <w:rPr>
          <w:rFonts w:ascii="Times New Roman" w:hAnsi="Times New Roman" w:cs="Times New Roman"/>
          <w:sz w:val="24"/>
          <w:szCs w:val="24"/>
        </w:rPr>
        <w:t>wyznaczono</w:t>
      </w:r>
      <w:r w:rsidR="001E2CDE">
        <w:rPr>
          <w:rFonts w:ascii="Times New Roman" w:hAnsi="Times New Roman" w:cs="Times New Roman"/>
          <w:sz w:val="24"/>
          <w:szCs w:val="24"/>
        </w:rPr>
        <w:t xml:space="preserve"> </w:t>
      </w:r>
      <w:r w:rsidRPr="001E2CDE">
        <w:rPr>
          <w:rFonts w:ascii="Times New Roman" w:hAnsi="Times New Roman" w:cs="Times New Roman"/>
          <w:sz w:val="24"/>
          <w:szCs w:val="24"/>
        </w:rPr>
        <w:t xml:space="preserve">kolejne spotkanie organizacyjne </w:t>
      </w:r>
    </w:p>
    <w:p w:rsidR="002A6F85" w:rsidRDefault="002A6F85" w:rsidP="001E2CD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E2CDE">
        <w:rPr>
          <w:rFonts w:ascii="Times New Roman" w:hAnsi="Times New Roman" w:cs="Times New Roman"/>
          <w:sz w:val="24"/>
          <w:szCs w:val="24"/>
        </w:rPr>
        <w:t>po 14 –tym października 2019 roku.</w:t>
      </w:r>
    </w:p>
    <w:p w:rsidR="001E2CDE" w:rsidRPr="001E2CDE" w:rsidRDefault="001E2CDE" w:rsidP="001E2CD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A6F85" w:rsidRDefault="002A6F85" w:rsidP="002A6F8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F85">
        <w:rPr>
          <w:rFonts w:ascii="Times New Roman" w:hAnsi="Times New Roman" w:cs="Times New Roman"/>
          <w:b/>
          <w:sz w:val="24"/>
          <w:szCs w:val="24"/>
        </w:rPr>
        <w:t>Zamknięcie posiedzenia Lesznowolskiej Rady Seniorów.</w:t>
      </w:r>
    </w:p>
    <w:p w:rsidR="002A6F85" w:rsidRDefault="002A6F85" w:rsidP="002A6F85">
      <w:pPr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A6F85">
        <w:rPr>
          <w:rFonts w:ascii="Times New Roman" w:hAnsi="Times New Roman" w:cs="Times New Roman"/>
          <w:b/>
          <w:sz w:val="24"/>
          <w:szCs w:val="24"/>
        </w:rPr>
        <w:t xml:space="preserve">Przewodnicząca St. Kondracka </w:t>
      </w:r>
      <w:r>
        <w:rPr>
          <w:rFonts w:ascii="Times New Roman" w:hAnsi="Times New Roman" w:cs="Times New Roman"/>
          <w:b/>
          <w:sz w:val="24"/>
          <w:szCs w:val="24"/>
        </w:rPr>
        <w:t>zamknęła VIII posiedzenie LRS.</w:t>
      </w:r>
    </w:p>
    <w:p w:rsidR="004536EB" w:rsidRDefault="004536EB" w:rsidP="004536EB">
      <w:pPr>
        <w:spacing w:after="0"/>
        <w:ind w:left="64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6EB" w:rsidRDefault="004536EB" w:rsidP="004536EB">
      <w:pPr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Przewodnicząca </w:t>
      </w:r>
    </w:p>
    <w:p w:rsidR="002A6F85" w:rsidRDefault="004536EB" w:rsidP="004536EB">
      <w:pPr>
        <w:spacing w:after="0"/>
        <w:ind w:left="64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Lesznowolskiej Rady Seniorów</w:t>
      </w:r>
    </w:p>
    <w:p w:rsidR="004536EB" w:rsidRDefault="004536EB" w:rsidP="004536EB">
      <w:pPr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4536EB" w:rsidRDefault="004536EB" w:rsidP="004536EB">
      <w:pPr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Stanisława Kondracka</w:t>
      </w:r>
    </w:p>
    <w:p w:rsidR="004536EB" w:rsidRDefault="004536EB" w:rsidP="004536EB">
      <w:pPr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6EB" w:rsidRPr="002A6F85" w:rsidRDefault="004536EB" w:rsidP="004536EB">
      <w:pPr>
        <w:spacing w:after="0"/>
        <w:ind w:left="644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2A6F85">
        <w:rPr>
          <w:rFonts w:ascii="Times New Roman" w:hAnsi="Times New Roman" w:cs="Times New Roman"/>
          <w:i/>
        </w:rPr>
        <w:t>Protokołowała : Anna Baron</w:t>
      </w:r>
    </w:p>
    <w:p w:rsidR="002A6F85" w:rsidRDefault="002A6F85" w:rsidP="002A6F85">
      <w:pPr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F85" w:rsidRDefault="002A6F85" w:rsidP="002A6F85">
      <w:pPr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F85" w:rsidRPr="002A6F85" w:rsidRDefault="002A6F85" w:rsidP="002A6F85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11B2D" w:rsidRDefault="001B60B8" w:rsidP="005D5D19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1B2D" w:rsidRPr="00003FAB" w:rsidRDefault="00011B2D" w:rsidP="00003FAB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238B" w:rsidRDefault="002A6F85">
      <w:r>
        <w:t xml:space="preserve"> </w:t>
      </w:r>
    </w:p>
    <w:sectPr w:rsidR="0085238B" w:rsidSect="004536EB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5907"/>
    <w:multiLevelType w:val="hybridMultilevel"/>
    <w:tmpl w:val="7F0A2E2A"/>
    <w:lvl w:ilvl="0" w:tplc="1C8EE0C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686A2C"/>
    <w:multiLevelType w:val="hybridMultilevel"/>
    <w:tmpl w:val="4FBC61BA"/>
    <w:lvl w:ilvl="0" w:tplc="95927B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5700"/>
    <w:multiLevelType w:val="hybridMultilevel"/>
    <w:tmpl w:val="6DFA7C34"/>
    <w:lvl w:ilvl="0" w:tplc="3B348276">
      <w:start w:val="2"/>
      <w:numFmt w:val="bullet"/>
      <w:lvlText w:val=""/>
      <w:lvlJc w:val="left"/>
      <w:pPr>
        <w:ind w:left="12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73"/>
    <w:rsid w:val="00003FAB"/>
    <w:rsid w:val="00011B2D"/>
    <w:rsid w:val="00134D29"/>
    <w:rsid w:val="001B60B8"/>
    <w:rsid w:val="001E2CDE"/>
    <w:rsid w:val="002973E5"/>
    <w:rsid w:val="002A6F85"/>
    <w:rsid w:val="002D19BC"/>
    <w:rsid w:val="004536EB"/>
    <w:rsid w:val="004B55EC"/>
    <w:rsid w:val="005D5D19"/>
    <w:rsid w:val="007805B6"/>
    <w:rsid w:val="0085238B"/>
    <w:rsid w:val="009457FD"/>
    <w:rsid w:val="00A47C27"/>
    <w:rsid w:val="00B621D6"/>
    <w:rsid w:val="00B94D99"/>
    <w:rsid w:val="00D246EB"/>
    <w:rsid w:val="00E87773"/>
    <w:rsid w:val="00EA6F39"/>
    <w:rsid w:val="00F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2E3BE-9A4C-49A1-A38C-95CE926E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438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Akapitzlist">
    <w:name w:val="List Paragraph"/>
    <w:basedOn w:val="Normalny"/>
    <w:uiPriority w:val="34"/>
    <w:qFormat/>
    <w:rsid w:val="00E877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Baron</dc:creator>
  <cp:keywords/>
  <dc:description/>
  <cp:lastModifiedBy>Anna Baron</cp:lastModifiedBy>
  <cp:revision>8</cp:revision>
  <cp:lastPrinted>2019-09-27T10:51:00Z</cp:lastPrinted>
  <dcterms:created xsi:type="dcterms:W3CDTF">2019-09-26T10:54:00Z</dcterms:created>
  <dcterms:modified xsi:type="dcterms:W3CDTF">2020-01-22T08:45:00Z</dcterms:modified>
</cp:coreProperties>
</file>